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05" w:rsidRDefault="001F1B01" w:rsidP="004F3A9A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32"/>
          <w:szCs w:val="32"/>
        </w:rPr>
        <w:t>CAVALETE  DE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SINALIZAÇÃO</w:t>
      </w:r>
    </w:p>
    <w:p w:rsidR="002A1666" w:rsidRDefault="002A1666" w:rsidP="002A1666">
      <w:pPr>
        <w:jc w:val="left"/>
        <w:rPr>
          <w:rFonts w:ascii="Arial" w:hAnsi="Arial" w:cs="Arial"/>
          <w:b/>
          <w:sz w:val="32"/>
          <w:szCs w:val="32"/>
        </w:rPr>
      </w:pPr>
    </w:p>
    <w:p w:rsidR="001F1B01" w:rsidRDefault="001F1B01" w:rsidP="001F1B0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IMAGEM ABAIXO É REFERÊNCIA APENAS DO MODELO (FORMATO) DO CAVALETE A SER FORNECIDO. PORTANTO AS OUTRAS ESPECIFICAÇÕES DO EDITAL </w:t>
      </w:r>
      <w:r w:rsidR="00422B52">
        <w:rPr>
          <w:rFonts w:ascii="Arial" w:hAnsi="Arial" w:cs="Arial"/>
          <w:b/>
          <w:sz w:val="24"/>
          <w:szCs w:val="24"/>
        </w:rPr>
        <w:t xml:space="preserve">TAMBÉM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PRECISAM SER ATENDIDAS, POR EXEMPLO AS FAIXAS DEVEM SER DE MATERIAL REFLETIVO, DEVE TER LOGOTIPO DO SAAE, ETC.</w:t>
      </w:r>
    </w:p>
    <w:p w:rsidR="001F1B01" w:rsidRDefault="001F1B01" w:rsidP="002A1666">
      <w:pPr>
        <w:jc w:val="left"/>
        <w:rPr>
          <w:rFonts w:ascii="Arial" w:hAnsi="Arial" w:cs="Arial"/>
          <w:b/>
          <w:sz w:val="24"/>
          <w:szCs w:val="24"/>
        </w:rPr>
      </w:pPr>
    </w:p>
    <w:p w:rsidR="004F3A9A" w:rsidRDefault="004F3A9A">
      <w:pPr>
        <w:rPr>
          <w:rFonts w:ascii="Arial" w:hAnsi="Arial" w:cs="Arial"/>
          <w:sz w:val="24"/>
          <w:szCs w:val="24"/>
        </w:rPr>
      </w:pPr>
    </w:p>
    <w:p w:rsidR="004F3A9A" w:rsidRDefault="004F3A9A">
      <w:pPr>
        <w:rPr>
          <w:rFonts w:ascii="Arial" w:hAnsi="Arial" w:cs="Arial"/>
          <w:sz w:val="24"/>
          <w:szCs w:val="24"/>
        </w:rPr>
      </w:pPr>
    </w:p>
    <w:p w:rsidR="004F3A9A" w:rsidRDefault="004F3A9A">
      <w:pPr>
        <w:rPr>
          <w:rFonts w:ascii="Arial" w:hAnsi="Arial" w:cs="Arial"/>
          <w:sz w:val="24"/>
          <w:szCs w:val="24"/>
        </w:rPr>
      </w:pPr>
    </w:p>
    <w:p w:rsidR="004F3A9A" w:rsidRPr="00CF1926" w:rsidRDefault="004F3A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940425" cy="5940425"/>
            <wp:effectExtent l="19050" t="0" r="3175" b="0"/>
            <wp:docPr id="2" name="Imagem 1" descr="C:\Users\luiscrosato\Downloads\cavalete_ecos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iscrosato\Downloads\cavalete_ecosina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3A9A" w:rsidRPr="00CF1926" w:rsidSect="00CF1926">
      <w:headerReference w:type="default" r:id="rId7"/>
      <w:pgSz w:w="11906" w:h="16838"/>
      <w:pgMar w:top="2126" w:right="1077" w:bottom="1440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B7A" w:rsidRDefault="001D4B7A" w:rsidP="00CF1926">
      <w:r>
        <w:separator/>
      </w:r>
    </w:p>
  </w:endnote>
  <w:endnote w:type="continuationSeparator" w:id="0">
    <w:p w:rsidR="001D4B7A" w:rsidRDefault="001D4B7A" w:rsidP="00CF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B7A" w:rsidRDefault="001D4B7A" w:rsidP="00CF1926">
      <w:r>
        <w:separator/>
      </w:r>
    </w:p>
  </w:footnote>
  <w:footnote w:type="continuationSeparator" w:id="0">
    <w:p w:rsidR="001D4B7A" w:rsidRDefault="001D4B7A" w:rsidP="00CF1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926" w:rsidRDefault="00CF1926">
    <w:pPr>
      <w:pStyle w:val="Cabealho"/>
    </w:pPr>
    <w:r w:rsidRPr="00CF1926"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-136052</wp:posOffset>
          </wp:positionH>
          <wp:positionV relativeFrom="paragraph">
            <wp:posOffset>7620</wp:posOffset>
          </wp:positionV>
          <wp:extent cx="3179445" cy="478465"/>
          <wp:effectExtent l="19050" t="0" r="1905" b="0"/>
          <wp:wrapSquare wrapText="bothSides"/>
          <wp:docPr id="1" name="Imagem 1" descr="Logotipo cabeçalho final 300 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 cabeçalho final 300 dp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9445" cy="4781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id w:val="968752352"/>
        <w:placeholder>
          <w:docPart w:val="720EB74DD6324C9C8B54C1D6880D5FB0"/>
        </w:placeholder>
        <w:temporary/>
        <w:showingPlcHdr/>
      </w:sdtPr>
      <w:sdtEndPr/>
      <w:sdtContent>
        <w:r>
          <w:t>[Digite texto]</w:t>
        </w:r>
      </w:sdtContent>
    </w:sdt>
  </w:p>
  <w:p w:rsidR="00CF1926" w:rsidRDefault="00CF192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F0D"/>
    <w:rsid w:val="00136C86"/>
    <w:rsid w:val="001D4B7A"/>
    <w:rsid w:val="001F1B01"/>
    <w:rsid w:val="002A1666"/>
    <w:rsid w:val="00422B52"/>
    <w:rsid w:val="004F3A9A"/>
    <w:rsid w:val="007449EF"/>
    <w:rsid w:val="00A31A05"/>
    <w:rsid w:val="00AB2A95"/>
    <w:rsid w:val="00CF1926"/>
    <w:rsid w:val="00D82F0D"/>
    <w:rsid w:val="00EE13BC"/>
    <w:rsid w:val="00FA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D91BC-6D70-4D79-916B-CD5AB58C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A0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F19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F1926"/>
  </w:style>
  <w:style w:type="paragraph" w:styleId="Rodap">
    <w:name w:val="footer"/>
    <w:basedOn w:val="Normal"/>
    <w:link w:val="RodapChar"/>
    <w:uiPriority w:val="99"/>
    <w:semiHidden/>
    <w:unhideWhenUsed/>
    <w:rsid w:val="00CF19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CF1926"/>
  </w:style>
  <w:style w:type="paragraph" w:styleId="Textodebalo">
    <w:name w:val="Balloon Text"/>
    <w:basedOn w:val="Normal"/>
    <w:link w:val="TextodebaloChar"/>
    <w:uiPriority w:val="99"/>
    <w:semiHidden/>
    <w:unhideWhenUsed/>
    <w:rsid w:val="00CF19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19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20EB74DD6324C9C8B54C1D6880D5F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BEFC441-443C-46FD-A3E1-9E1E2AB590E6}"/>
      </w:docPartPr>
      <w:docPartBody>
        <w:p w:rsidR="00A3509E" w:rsidRDefault="00EF4D3A">
          <w:pPr>
            <w:pStyle w:val="720EB74DD6324C9C8B54C1D6880D5FB0"/>
          </w:pPr>
          <w:r>
            <w:t>[Digite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F4D3A"/>
    <w:rsid w:val="0000013A"/>
    <w:rsid w:val="00A3509E"/>
    <w:rsid w:val="00BD3D54"/>
    <w:rsid w:val="00E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720EB74DD6324C9C8B54C1D6880D5FB0">
    <w:name w:val="720EB74DD6324C9C8B54C1D6880D5F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236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luiscrosato</dc:creator>
  <cp:lastModifiedBy>LUIS FERNANDO JACOBSEM CROSATO</cp:lastModifiedBy>
  <cp:revision>4</cp:revision>
  <dcterms:created xsi:type="dcterms:W3CDTF">2014-10-22T12:20:00Z</dcterms:created>
  <dcterms:modified xsi:type="dcterms:W3CDTF">2024-06-07T17:49:00Z</dcterms:modified>
</cp:coreProperties>
</file>